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C82" w:rsidRPr="00053CB1" w:rsidRDefault="001F332E" w:rsidP="001D68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разработка. Урок литературного чтения </w:t>
      </w:r>
      <w:r w:rsidRPr="001F332E">
        <w:rPr>
          <w:rFonts w:ascii="Times New Roman" w:hAnsi="Times New Roman" w:cs="Times New Roman"/>
          <w:b/>
          <w:sz w:val="24"/>
          <w:szCs w:val="24"/>
        </w:rPr>
        <w:t>в рамках муниципального конкурса методических разработок педагога по формированию читательской грамотности</w:t>
      </w:r>
      <w:r w:rsidR="000B45BF" w:rsidRPr="00053CB1">
        <w:rPr>
          <w:rFonts w:ascii="Times New Roman" w:hAnsi="Times New Roman" w:cs="Times New Roman"/>
          <w:b/>
          <w:sz w:val="24"/>
          <w:szCs w:val="24"/>
        </w:rPr>
        <w:t xml:space="preserve"> учител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0B45BF" w:rsidRPr="00053CB1">
        <w:rPr>
          <w:rFonts w:ascii="Times New Roman" w:hAnsi="Times New Roman" w:cs="Times New Roman"/>
          <w:b/>
          <w:sz w:val="24"/>
          <w:szCs w:val="24"/>
        </w:rPr>
        <w:t xml:space="preserve"> начальных классов Зайцевой С. В.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8611"/>
      </w:tblGrid>
      <w:tr w:rsidR="000B45BF" w:rsidRPr="00053CB1" w:rsidTr="00762B63">
        <w:tc>
          <w:tcPr>
            <w:tcW w:w="5949" w:type="dxa"/>
            <w:gridSpan w:val="2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0B45BF" w:rsidRPr="00053CB1" w:rsidRDefault="004624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Б. Шергин «Собирай по ягодке – наберешь кузовок»</w:t>
            </w:r>
          </w:p>
        </w:tc>
      </w:tr>
      <w:tr w:rsidR="000B45BF" w:rsidRPr="00053CB1" w:rsidTr="00762B63">
        <w:tc>
          <w:tcPr>
            <w:tcW w:w="5949" w:type="dxa"/>
            <w:gridSpan w:val="2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УМК/авторы учебников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0B45BF" w:rsidRPr="00053CB1" w:rsidRDefault="00462440" w:rsidP="00E7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/ Климанова Л. Ф., Горецкий В. Г., Голованова М. В. и др. Литературное чтение. Учебник. 3 класс. 2 часть. 2019</w:t>
            </w:r>
          </w:p>
        </w:tc>
      </w:tr>
      <w:tr w:rsidR="000B45BF" w:rsidRPr="00053CB1" w:rsidTr="00762B63">
        <w:tc>
          <w:tcPr>
            <w:tcW w:w="3397" w:type="dxa"/>
            <w:vMerge w:val="restart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2552" w:type="dxa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Деятельностная</w:t>
            </w:r>
            <w:proofErr w:type="spellEnd"/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0B45BF" w:rsidRPr="00053CB1" w:rsidRDefault="00E7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Формирование образовательных компетенций учащихся (коммуникативных, информационных, рефлексивных) через реализацию работы с художественным текстом.</w:t>
            </w:r>
          </w:p>
        </w:tc>
      </w:tr>
      <w:tr w:rsidR="000B45BF" w:rsidRPr="00053CB1" w:rsidTr="00762B63">
        <w:tc>
          <w:tcPr>
            <w:tcW w:w="3397" w:type="dxa"/>
            <w:vMerge/>
          </w:tcPr>
          <w:p w:rsidR="000B45BF" w:rsidRPr="00053CB1" w:rsidRDefault="000B4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Предметно- дидактическая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0B45BF" w:rsidRPr="00053CB1" w:rsidRDefault="00B06B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="00E71E7B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накомство с жизнью и творчеством Б.В. Шергина, с его произведением «Собирай по ягодке – наберешь кузовок».</w:t>
            </w:r>
          </w:p>
        </w:tc>
      </w:tr>
      <w:tr w:rsidR="00762B63" w:rsidRPr="00053CB1" w:rsidTr="00762B63">
        <w:tc>
          <w:tcPr>
            <w:tcW w:w="3397" w:type="dxa"/>
            <w:vMerge w:val="restart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552" w:type="dxa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762B63" w:rsidRPr="00053CB1" w:rsidRDefault="00B06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познакомя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тся с биографией автора Б.В. Шергина, с его произведением «Собирай по ягодке – наберёшь кузовок».</w:t>
            </w:r>
          </w:p>
        </w:tc>
      </w:tr>
      <w:tr w:rsidR="00762B63" w:rsidRPr="00053CB1" w:rsidTr="00762B63">
        <w:tc>
          <w:tcPr>
            <w:tcW w:w="3397" w:type="dxa"/>
            <w:vMerge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E71E7B" w:rsidRPr="00053CB1" w:rsidRDefault="00E71E7B" w:rsidP="00E71E7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E71E7B" w:rsidRPr="00053CB1" w:rsidRDefault="00B06B7B" w:rsidP="00E7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получа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т возможность научиться выделять необходимую информацию в тексте; определять тему и главную мысль текста; работать с маркированными в тексте строчками.</w:t>
            </w:r>
          </w:p>
          <w:p w:rsidR="00E71E7B" w:rsidRPr="00053CB1" w:rsidRDefault="00E71E7B" w:rsidP="00E71E7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  <w:p w:rsidR="00E71E7B" w:rsidRPr="00053CB1" w:rsidRDefault="00B06B7B" w:rsidP="00E71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получа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т возможность научиться выделять и осознавать то,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уже усвоено на уроке, и то, что 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ещё необходимо усвоить.</w:t>
            </w:r>
          </w:p>
          <w:p w:rsidR="00E71E7B" w:rsidRPr="00053CB1" w:rsidRDefault="00E71E7B" w:rsidP="00E71E7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762B63" w:rsidRPr="00053CB1" w:rsidRDefault="00B06B7B" w:rsidP="00E71E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получа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т возможность научиться строить понятное для слушателей высказывание, задавать уточняющие вопросы, формулировать простые выводы; использовать интонационную выразительность речи.</w:t>
            </w:r>
          </w:p>
        </w:tc>
      </w:tr>
      <w:tr w:rsidR="00762B63" w:rsidRPr="00053CB1" w:rsidTr="00762B63">
        <w:tc>
          <w:tcPr>
            <w:tcW w:w="3397" w:type="dxa"/>
            <w:vMerge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1" w:type="dxa"/>
          </w:tcPr>
          <w:p w:rsidR="00762B63" w:rsidRPr="00053CB1" w:rsidRDefault="00B06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получа</w:t>
            </w:r>
            <w:r w:rsidR="00E71E7B" w:rsidRPr="00053CB1">
              <w:rPr>
                <w:rFonts w:ascii="Times New Roman" w:hAnsi="Times New Roman" w:cs="Times New Roman"/>
                <w:sz w:val="24"/>
                <w:szCs w:val="24"/>
              </w:rPr>
              <w:t>т возможность использовать усвоенные приемы работы для решения учебных задач.</w:t>
            </w:r>
          </w:p>
        </w:tc>
      </w:tr>
      <w:tr w:rsidR="000B45BF" w:rsidRPr="00053CB1" w:rsidTr="00762B63">
        <w:tc>
          <w:tcPr>
            <w:tcW w:w="3397" w:type="dxa"/>
          </w:tcPr>
          <w:p w:rsidR="000B45BF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3" w:type="dxa"/>
            <w:gridSpan w:val="2"/>
          </w:tcPr>
          <w:p w:rsidR="000B45BF" w:rsidRPr="00053CB1" w:rsidRDefault="00FA4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Окружающий мир, литературное чтение</w:t>
            </w:r>
          </w:p>
        </w:tc>
      </w:tr>
      <w:tr w:rsidR="00762B63" w:rsidRPr="00053CB1" w:rsidTr="00F7053A">
        <w:trPr>
          <w:trHeight w:val="654"/>
        </w:trPr>
        <w:tc>
          <w:tcPr>
            <w:tcW w:w="3397" w:type="dxa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1163" w:type="dxa"/>
            <w:gridSpan w:val="2"/>
          </w:tcPr>
          <w:p w:rsidR="00762B63" w:rsidRPr="00053CB1" w:rsidRDefault="008F3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Штукатур, маляр, паркет, паркетчик, столешница, вылощил волчьим зубом.</w:t>
            </w:r>
          </w:p>
        </w:tc>
      </w:tr>
      <w:tr w:rsidR="00762B63" w:rsidRPr="00053CB1" w:rsidTr="00762B63">
        <w:tc>
          <w:tcPr>
            <w:tcW w:w="3397" w:type="dxa"/>
          </w:tcPr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  <w:tc>
          <w:tcPr>
            <w:tcW w:w="11163" w:type="dxa"/>
            <w:gridSpan w:val="2"/>
          </w:tcPr>
          <w:p w:rsidR="00762B63" w:rsidRPr="00053CB1" w:rsidRDefault="00B26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A4949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чебник «Литературное чтение», автор </w:t>
            </w:r>
            <w:proofErr w:type="spellStart"/>
            <w:r w:rsidR="00FA4949" w:rsidRPr="00053CB1">
              <w:rPr>
                <w:rFonts w:ascii="Times New Roman" w:hAnsi="Times New Roman" w:cs="Times New Roman"/>
                <w:sz w:val="24"/>
                <w:szCs w:val="24"/>
              </w:rPr>
              <w:t>Л.Ф.Климанова</w:t>
            </w:r>
            <w:proofErr w:type="spellEnd"/>
            <w:r w:rsidR="00FA4949" w:rsidRPr="00053CB1">
              <w:rPr>
                <w:rFonts w:ascii="Times New Roman" w:hAnsi="Times New Roman" w:cs="Times New Roman"/>
                <w:sz w:val="24"/>
                <w:szCs w:val="24"/>
              </w:rPr>
              <w:t>; презентац</w:t>
            </w:r>
            <w:r w:rsidR="00B06B7B">
              <w:rPr>
                <w:rFonts w:ascii="Times New Roman" w:hAnsi="Times New Roman" w:cs="Times New Roman"/>
                <w:sz w:val="24"/>
                <w:szCs w:val="24"/>
              </w:rPr>
              <w:t xml:space="preserve">ия, компьютер, проектор, листы для записи </w:t>
            </w:r>
            <w:proofErr w:type="spellStart"/>
            <w:r w:rsidR="00B06B7B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="00FA4949" w:rsidRPr="00053CB1">
              <w:rPr>
                <w:rFonts w:ascii="Times New Roman" w:hAnsi="Times New Roman" w:cs="Times New Roman"/>
                <w:sz w:val="24"/>
                <w:szCs w:val="24"/>
              </w:rPr>
              <w:t>, макет сказочного дерева, толковый словарь, листочки дерева, листы с фразами из текста.</w:t>
            </w:r>
          </w:p>
          <w:p w:rsidR="00762B63" w:rsidRPr="00053CB1" w:rsidRDefault="00762B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45BF" w:rsidRPr="00053CB1" w:rsidRDefault="000B45B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2631"/>
        <w:gridCol w:w="5646"/>
        <w:gridCol w:w="4618"/>
        <w:gridCol w:w="2551"/>
      </w:tblGrid>
      <w:tr w:rsidR="00D55C12" w:rsidRPr="00053CB1" w:rsidTr="005F608E">
        <w:tc>
          <w:tcPr>
            <w:tcW w:w="2631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646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618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551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D55C12" w:rsidRPr="00053CB1" w:rsidTr="005F608E">
        <w:tc>
          <w:tcPr>
            <w:tcW w:w="2631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1 этап.</w:t>
            </w:r>
          </w:p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 – мотивационный момент. </w:t>
            </w:r>
          </w:p>
          <w:p w:rsidR="00DB12F8" w:rsidRPr="00053CB1" w:rsidRDefault="00DB1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Цель- 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создать соответствующую эмоциональную атмосферу, оживить жизненные впечатления детей</w:t>
            </w:r>
            <w:r w:rsidR="00DC0E90" w:rsidRPr="00053CB1">
              <w:rPr>
                <w:rFonts w:ascii="Times New Roman" w:hAnsi="Times New Roman" w:cs="Times New Roman"/>
                <w:sz w:val="24"/>
                <w:szCs w:val="24"/>
              </w:rPr>
              <w:t>, необходимые для восприятия произведения</w:t>
            </w: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27" w:rsidRPr="00053CB1" w:rsidRDefault="001C706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5</w:t>
            </w:r>
            <w:r w:rsidR="002040BD" w:rsidRPr="00053C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343A27" w:rsidRPr="00053C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минут</w:t>
            </w: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6" w:type="dxa"/>
          </w:tcPr>
          <w:p w:rsidR="00B52C57" w:rsidRPr="00053CB1" w:rsidRDefault="00B5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Раз-тихо встали,</w:t>
            </w:r>
          </w:p>
          <w:p w:rsidR="00B52C57" w:rsidRPr="00053CB1" w:rsidRDefault="00B5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Два –тихо сели,</w:t>
            </w:r>
          </w:p>
          <w:p w:rsidR="00B52C57" w:rsidRPr="00053CB1" w:rsidRDefault="00B5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Три – на меня все посмотрели.</w:t>
            </w:r>
          </w:p>
          <w:p w:rsidR="00873C6C" w:rsidRPr="00053CB1" w:rsidRDefault="00873C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C6C" w:rsidRPr="00053CB1" w:rsidRDefault="00873C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F8" w:rsidRPr="00053CB1" w:rsidRDefault="00DC0E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1.Мотивация учащихся.</w:t>
            </w:r>
          </w:p>
          <w:p w:rsidR="007543DA" w:rsidRDefault="00873C6C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7543DA">
              <w:rPr>
                <w:rFonts w:ascii="Times New Roman" w:hAnsi="Times New Roman" w:cs="Times New Roman"/>
                <w:sz w:val="24"/>
                <w:szCs w:val="24"/>
              </w:rPr>
              <w:t xml:space="preserve">дереве пословиц </w:t>
            </w:r>
            <w:r w:rsidR="00C9580D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размещены 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разрезанные </w:t>
            </w:r>
            <w:r w:rsidR="007543DA">
              <w:rPr>
                <w:rFonts w:ascii="Times New Roman" w:hAnsi="Times New Roman" w:cs="Times New Roman"/>
                <w:sz w:val="24"/>
                <w:szCs w:val="24"/>
              </w:rPr>
              <w:t xml:space="preserve">на части пословицы 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40BD"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7543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64F61"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Глаза страшатся,</w:t>
            </w:r>
            <w:r w:rsidR="007543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A64F61"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руки делают. </w:t>
            </w:r>
            <w:r w:rsidR="002040BD"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="007543D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Собирай по ягодке –</w:t>
            </w:r>
            <w:r w:rsidR="007543D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/ наберешь кузовок</w:t>
            </w:r>
            <w:r w:rsidR="002040BD"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C9580D" w:rsidRPr="00053CB1" w:rsidRDefault="002040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</w:t>
            </w:r>
            <w:r w:rsidR="00C9580D"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053C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9580D" w:rsidRPr="00053C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Дорогу осилит</w:t>
            </w:r>
            <w:r w:rsidR="007543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9580D" w:rsidRPr="00053C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 идущий.</w:t>
            </w:r>
            <w:r w:rsidR="00C9580D" w:rsidRPr="00053C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873C6C" w:rsidRDefault="00873C6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4D3CBE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Кажется части пословиц перепутались. Помогите скорее собрать их</w:t>
            </w: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2518A" w:rsidRPr="00053CB1" w:rsidRDefault="005251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F63CF" wp14:editId="5AD96E88">
                  <wp:extent cx="2057400" cy="163310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232" r="15940"/>
                          <a:stretch/>
                        </pic:blipFill>
                        <pic:spPr bwMode="auto">
                          <a:xfrm>
                            <a:off x="0" y="0"/>
                            <a:ext cx="2076798" cy="164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C6C" w:rsidRPr="00053CB1" w:rsidRDefault="00873C6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C9580D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чём</w:t>
            </w:r>
            <w:r w:rsidR="00930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все эти пословицы</w:t>
            </w:r>
            <w:r w:rsidR="00C9580D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</w:t>
            </w:r>
          </w:p>
          <w:p w:rsidR="00E8696B" w:rsidRPr="00053CB1" w:rsidRDefault="00E869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343A27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какой</w:t>
            </w: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ситуаци</w:t>
            </w:r>
            <w:r w:rsidR="00343A27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="009D0131"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053C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можно применить данные пословицы?</w:t>
            </w:r>
          </w:p>
          <w:p w:rsidR="002040BD" w:rsidRPr="00053CB1" w:rsidRDefault="0020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177165</wp:posOffset>
                      </wp:positionV>
                      <wp:extent cx="5791200" cy="28575"/>
                      <wp:effectExtent l="0" t="0" r="19050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912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line w14:anchorId="16121B55" id="Прямая соединительная линия 1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13.95pt" to="457.9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EB719A" w:rsidRDefault="00EB71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3CBE" w:rsidRPr="00E07742" w:rsidRDefault="00DC0E90" w:rsidP="00E0774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74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D3CBE" w:rsidRPr="00E07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Артикуляционная гимнастика. </w:t>
            </w:r>
          </w:p>
          <w:p w:rsidR="00EF3BDE" w:rsidRPr="00E07742" w:rsidRDefault="00EF3BDE" w:rsidP="00E077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07742">
              <w:rPr>
                <w:rFonts w:ascii="Times New Roman" w:hAnsi="Times New Roman" w:cs="Times New Roman"/>
                <w:sz w:val="24"/>
                <w:szCs w:val="24"/>
              </w:rPr>
              <w:t>Упражнение «Грибок»</w:t>
            </w:r>
            <w:r w:rsidR="00E07742" w:rsidRPr="00E0774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07742">
              <w:rPr>
                <w:rFonts w:ascii="Times New Roman" w:hAnsi="Times New Roman" w:cs="Times New Roman"/>
                <w:sz w:val="24"/>
                <w:szCs w:val="24"/>
              </w:rPr>
              <w:t>«Мотор»</w:t>
            </w:r>
            <w:r w:rsidR="00E07742" w:rsidRPr="00E077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Чики-чики-чики-чок</w:t>
            </w:r>
            <w:proofErr w:type="spellEnd"/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Побыстрее язычок!</w:t>
            </w:r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Чики-чики-чики-чок</w:t>
            </w:r>
            <w:proofErr w:type="spellEnd"/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быстрее язычок!</w:t>
            </w:r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Чики-чики-чики-чок</w:t>
            </w:r>
            <w:proofErr w:type="spellEnd"/>
          </w:p>
          <w:p w:rsidR="00E07742" w:rsidRPr="00053CB1" w:rsidRDefault="00E07742" w:rsidP="00E07742">
            <w:pPr>
              <w:shd w:val="clear" w:color="auto" w:fill="FFFFFF"/>
            </w:pPr>
            <w:r w:rsidRPr="00E077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Отдохни мой язычок!</w:t>
            </w:r>
          </w:p>
        </w:tc>
        <w:tc>
          <w:tcPr>
            <w:tcW w:w="4618" w:type="dxa"/>
          </w:tcPr>
          <w:p w:rsidR="00DB12F8" w:rsidRPr="00053CB1" w:rsidRDefault="00B5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Продолжают слова учителя:</w:t>
            </w:r>
          </w:p>
          <w:p w:rsidR="009904E4" w:rsidRPr="00053CB1" w:rsidRDefault="00990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C57" w:rsidRPr="00053CB1" w:rsidRDefault="00053C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-3369945</wp:posOffset>
                      </wp:positionH>
                      <wp:positionV relativeFrom="paragraph">
                        <wp:posOffset>382905</wp:posOffset>
                      </wp:positionV>
                      <wp:extent cx="5734050" cy="9525"/>
                      <wp:effectExtent l="0" t="0" r="19050" b="2857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line w14:anchorId="2420C52E" id="Прямая соединительная линия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5.35pt,30.15pt" to="186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52C57"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9904E4"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а уроке не зевать!</w:t>
            </w:r>
          </w:p>
          <w:p w:rsidR="009904E4" w:rsidRPr="00053CB1" w:rsidRDefault="009904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Будем думать и читать.</w:t>
            </w:r>
          </w:p>
          <w:p w:rsidR="005E0C58" w:rsidRPr="00053CB1" w:rsidRDefault="005E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C58" w:rsidRPr="00053CB1" w:rsidRDefault="005E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C58" w:rsidRPr="00053CB1" w:rsidRDefault="005E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C6C" w:rsidRPr="00053CB1" w:rsidRDefault="00873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Дети соединяют части пословиц </w:t>
            </w:r>
            <w:r w:rsidR="00B750A3" w:rsidRPr="00053CB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16314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дереве</w:t>
            </w:r>
            <w:r w:rsidR="00930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C6C" w:rsidRPr="00053CB1" w:rsidRDefault="00B75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Ответы детей (о труде).</w:t>
            </w:r>
          </w:p>
          <w:p w:rsidR="00053CB1" w:rsidRDefault="00FB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Дети приводят примеры из жизни</w:t>
            </w:r>
            <w:r w:rsidR="00053C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C6C" w:rsidRPr="00053CB1" w:rsidRDefault="00FB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(2-3 ответа)</w:t>
            </w:r>
          </w:p>
          <w:p w:rsidR="004D3CBE" w:rsidRPr="00053CB1" w:rsidRDefault="004D3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C58" w:rsidRPr="00053CB1" w:rsidRDefault="005E0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C68" w:rsidRDefault="00EF3BDE" w:rsidP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2C68" w:rsidRPr="00053CB1">
              <w:rPr>
                <w:rFonts w:ascii="Times New Roman" w:hAnsi="Times New Roman" w:cs="Times New Roman"/>
                <w:sz w:val="24"/>
                <w:szCs w:val="24"/>
              </w:rPr>
              <w:t>ыполняют у</w:t>
            </w:r>
            <w:r w:rsidR="003B700F">
              <w:rPr>
                <w:rFonts w:ascii="Times New Roman" w:hAnsi="Times New Roman" w:cs="Times New Roman"/>
                <w:sz w:val="24"/>
                <w:szCs w:val="24"/>
              </w:rPr>
              <w:t>пражнения по 4-6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раз.</w:t>
            </w:r>
          </w:p>
          <w:p w:rsid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742" w:rsidRPr="00E07742" w:rsidRDefault="00E07742" w:rsidP="00E077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хором повторяют</w:t>
            </w:r>
            <w:r w:rsidR="0093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увеличивая темп.</w:t>
            </w:r>
          </w:p>
          <w:p w:rsidR="00E07742" w:rsidRPr="00053CB1" w:rsidRDefault="00E07742" w:rsidP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B12F8" w:rsidRDefault="005B5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Личностные. </w:t>
            </w:r>
            <w:r w:rsidRPr="005B5C66">
              <w:rPr>
                <w:rFonts w:ascii="Times New Roman" w:hAnsi="Times New Roman" w:cs="Times New Roman"/>
                <w:sz w:val="24"/>
                <w:szCs w:val="24"/>
              </w:rPr>
              <w:t>Проявление интереса и позитивного отношения к уроку.</w:t>
            </w:r>
          </w:p>
          <w:p w:rsidR="005B5C66" w:rsidRDefault="005B5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C66" w:rsidRDefault="006C630A" w:rsidP="005B5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="005B5C66"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5B5C66"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уникативные. </w:t>
            </w:r>
            <w:r w:rsidR="005B5C66" w:rsidRPr="005B5C66">
              <w:rPr>
                <w:rFonts w:ascii="Times New Roman" w:hAnsi="Times New Roman" w:cs="Times New Roman"/>
                <w:sz w:val="24"/>
                <w:szCs w:val="24"/>
              </w:rPr>
              <w:t>Умение с полно и четко выражать свои мысли.</w:t>
            </w:r>
          </w:p>
          <w:p w:rsidR="00A26D92" w:rsidRPr="00A26D92" w:rsidRDefault="003B700F" w:rsidP="00A26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Познавательные.</w:t>
            </w:r>
          </w:p>
          <w:p w:rsidR="00A26D92" w:rsidRDefault="00A26D92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A26D9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актуал</w:t>
            </w:r>
            <w:r w:rsidR="003B700F">
              <w:rPr>
                <w:rFonts w:ascii="Times New Roman" w:hAnsi="Times New Roman" w:cs="Times New Roman"/>
                <w:sz w:val="24"/>
                <w:szCs w:val="24"/>
              </w:rPr>
              <w:t>изацию личного жизненного опыта</w:t>
            </w:r>
            <w:r w:rsidR="003B700F" w:rsidRPr="003B700F">
              <w:rPr>
                <w:rFonts w:ascii="Times New Roman" w:hAnsi="Times New Roman" w:cs="Times New Roman"/>
                <w:sz w:val="24"/>
                <w:szCs w:val="24"/>
              </w:rPr>
              <w:t xml:space="preserve">, умение </w:t>
            </w:r>
            <w:r w:rsidR="003B700F" w:rsidRPr="003B700F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осознанно и произвольно строить речевое высказывание в устной форме</w:t>
            </w:r>
            <w:r w:rsidR="003B700F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A26D92">
            <w:pPr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</w:p>
          <w:p w:rsidR="003B700F" w:rsidRDefault="003B700F" w:rsidP="003B70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Личностные.</w:t>
            </w:r>
          </w:p>
          <w:p w:rsidR="003B700F" w:rsidRPr="003B700F" w:rsidRDefault="003B700F" w:rsidP="003B7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0F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Умение фонетически и интонационно правильно оформлять свою речь.</w:t>
            </w:r>
          </w:p>
        </w:tc>
      </w:tr>
      <w:tr w:rsidR="00D55C12" w:rsidRPr="00053CB1" w:rsidTr="005F608E">
        <w:tc>
          <w:tcPr>
            <w:tcW w:w="2631" w:type="dxa"/>
          </w:tcPr>
          <w:p w:rsidR="00DB12F8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BDE" w:rsidRPr="00053CB1" w:rsidRDefault="00EF3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Default="00E90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этап.</w:t>
            </w:r>
          </w:p>
          <w:p w:rsidR="00E90C62" w:rsidRDefault="00E90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</w:p>
          <w:p w:rsidR="00E90C62" w:rsidRPr="00053CB1" w:rsidRDefault="00E90C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Цель-</w:t>
            </w:r>
            <w:r w:rsidRPr="00E90C62">
              <w:rPr>
                <w:rFonts w:ascii="Times New Roman" w:hAnsi="Times New Roman" w:cs="Times New Roman"/>
                <w:sz w:val="24"/>
                <w:szCs w:val="24"/>
              </w:rPr>
              <w:t>подготовка к восприятию новой темы.</w:t>
            </w: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Pr="00053CB1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A27" w:rsidRDefault="00343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719A" w:rsidRDefault="00EB71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BDE" w:rsidRDefault="00EF3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BDE" w:rsidRDefault="00EF3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BDE" w:rsidRPr="00053CB1" w:rsidRDefault="00EF3B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07F" w:rsidRPr="00053CB1" w:rsidRDefault="0093084B" w:rsidP="00EF3BD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6 </w:t>
            </w:r>
            <w:r w:rsidR="00E90C6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</w:tc>
        <w:tc>
          <w:tcPr>
            <w:tcW w:w="5646" w:type="dxa"/>
          </w:tcPr>
          <w:p w:rsidR="00EF3BDE" w:rsidRDefault="00FB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DB12F8" w:rsidRPr="00053CB1" w:rsidRDefault="00FB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-</w:t>
            </w:r>
            <w:r w:rsidR="00EF3BDE">
              <w:rPr>
                <w:rFonts w:ascii="Times New Roman" w:hAnsi="Times New Roman" w:cs="Times New Roman"/>
                <w:sz w:val="24"/>
                <w:szCs w:val="24"/>
              </w:rPr>
              <w:t>Сегодня мы с вами познакомимся с новым произведением. Но сначала р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асшифруйте полное имя писателя, чье произведение будем се</w:t>
            </w:r>
            <w:r w:rsidR="006C630A">
              <w:rPr>
                <w:rFonts w:ascii="Times New Roman" w:hAnsi="Times New Roman" w:cs="Times New Roman"/>
                <w:sz w:val="24"/>
                <w:szCs w:val="24"/>
              </w:rPr>
              <w:t>годня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читать.</w:t>
            </w:r>
            <w:r w:rsidR="0080728E">
              <w:rPr>
                <w:rFonts w:ascii="Times New Roman" w:hAnsi="Times New Roman" w:cs="Times New Roman"/>
                <w:sz w:val="24"/>
                <w:szCs w:val="24"/>
              </w:rPr>
              <w:t xml:space="preserve"> Работу будем выполнять группами (по рядам)</w:t>
            </w:r>
          </w:p>
          <w:p w:rsidR="00734624" w:rsidRPr="00053CB1" w:rsidRDefault="00734624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</w:t>
            </w:r>
          </w:p>
          <w:p w:rsidR="00734624" w:rsidRPr="00053CB1" w:rsidRDefault="00734624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E9DC1" wp14:editId="3AC6C7C3">
                  <wp:extent cx="3199556" cy="201930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72" cy="20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624" w:rsidRPr="00053CB1" w:rsidRDefault="00734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-Верно, автор произведения – Борис Викторович Шергин.</w:t>
            </w:r>
          </w:p>
          <w:p w:rsidR="005A4DFA" w:rsidRPr="00053CB1" w:rsidRDefault="005A4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104775</wp:posOffset>
                      </wp:positionV>
                      <wp:extent cx="5743575" cy="28575"/>
                      <wp:effectExtent l="0" t="0" r="28575" b="2857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357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line w14:anchorId="3CE49348" id="Прямая соединительная линия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8.25pt" to="446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EF3BDE" w:rsidRDefault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- Небольшой рассказ об авторе. (</w:t>
            </w:r>
            <w:proofErr w:type="gramStart"/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рассказыва</w:t>
            </w:r>
            <w:r w:rsidR="002040BD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="00AB6A73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заранее</w:t>
            </w:r>
            <w:proofErr w:type="gramEnd"/>
            <w:r w:rsidR="00AB6A73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подготовленные 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ученик</w:t>
            </w:r>
            <w:r w:rsidR="00AB6A73" w:rsidRPr="00053C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34624" w:rsidRPr="00053CB1" w:rsidRDefault="00734624" w:rsidP="00734624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Слайд</w:t>
            </w:r>
          </w:p>
          <w:p w:rsidR="00734624" w:rsidRPr="00053CB1" w:rsidRDefault="00053CB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3D8E623" wp14:editId="23019E77">
                  <wp:extent cx="2838450" cy="178913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61" cy="1791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7D0B" w:rsidRDefault="002B73A5" w:rsidP="006A2697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BC68D2" wp14:editId="013F72B6">
                  <wp:extent cx="2400300" cy="1349571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79" cy="13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FEF" w:rsidRPr="000D0FEF" w:rsidRDefault="000D0FEF" w:rsidP="000D0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FEF">
              <w:rPr>
                <w:rFonts w:ascii="Times New Roman" w:eastAsia="Calibri" w:hAnsi="Times New Roman" w:cs="Times New Roman"/>
                <w:sz w:val="24"/>
                <w:szCs w:val="24"/>
              </w:rPr>
              <w:t>- В каком году и где родился писатель?</w:t>
            </w:r>
          </w:p>
          <w:p w:rsidR="000D0FEF" w:rsidRPr="000D0FEF" w:rsidRDefault="000D0FEF" w:rsidP="000D0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FEF">
              <w:rPr>
                <w:rFonts w:ascii="Times New Roman" w:eastAsia="Calibri" w:hAnsi="Times New Roman" w:cs="Times New Roman"/>
                <w:sz w:val="24"/>
                <w:szCs w:val="24"/>
              </w:rPr>
              <w:t>- Как писатель называл свою маму?</w:t>
            </w:r>
          </w:p>
          <w:p w:rsidR="000D0FEF" w:rsidRPr="000D0FEF" w:rsidRDefault="000D0FEF" w:rsidP="000D0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FEF">
              <w:rPr>
                <w:rFonts w:ascii="Times New Roman" w:eastAsia="Calibri" w:hAnsi="Times New Roman" w:cs="Times New Roman"/>
                <w:sz w:val="24"/>
                <w:szCs w:val="24"/>
              </w:rPr>
              <w:t>- Где учился писатель?</w:t>
            </w:r>
          </w:p>
          <w:p w:rsidR="000D0FEF" w:rsidRPr="000D0FEF" w:rsidRDefault="000D0FEF" w:rsidP="000D0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D0FEF" w:rsidRPr="000D0FEF" w:rsidRDefault="000D0FEF" w:rsidP="000D0F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FEF">
              <w:rPr>
                <w:rFonts w:ascii="Times New Roman" w:eastAsia="Calibri" w:hAnsi="Times New Roman" w:cs="Times New Roman"/>
                <w:sz w:val="24"/>
                <w:szCs w:val="24"/>
              </w:rPr>
              <w:t>- Молодцы, вы очень внимательно слушали биографию.</w:t>
            </w:r>
          </w:p>
          <w:p w:rsidR="000D0FEF" w:rsidRPr="00053CB1" w:rsidRDefault="000D0FEF" w:rsidP="006A2697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4618" w:type="dxa"/>
          </w:tcPr>
          <w:p w:rsidR="00DB12F8" w:rsidRPr="00053CB1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0E6" w:rsidRPr="00053CB1" w:rsidRDefault="00FB30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07F" w:rsidRDefault="007C0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07F" w:rsidRDefault="007C0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0E6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Дети расшифровывают с помощью ключа (Борис Викторович Шергин)</w:t>
            </w: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28E" w:rsidRPr="00053CB1" w:rsidRDefault="00807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624" w:rsidRPr="00053CB1" w:rsidRDefault="007346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D0B" w:rsidRPr="00053CB1" w:rsidRDefault="00057D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DFA" w:rsidRPr="00053CB1" w:rsidRDefault="005A4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DFA" w:rsidRDefault="005A4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DE" w:rsidRDefault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DE" w:rsidRDefault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DE" w:rsidRDefault="00EF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624" w:rsidRPr="00053CB1" w:rsidRDefault="00053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57D0B" w:rsidRPr="00053CB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734624"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ученик</w:t>
            </w:r>
            <w:r w:rsidR="00057D0B" w:rsidRPr="00053CB1">
              <w:rPr>
                <w:rFonts w:ascii="Times New Roman" w:hAnsi="Times New Roman" w:cs="Times New Roman"/>
                <w:sz w:val="24"/>
                <w:szCs w:val="24"/>
              </w:rPr>
              <w:t>а рассказываю</w:t>
            </w:r>
            <w:r w:rsidR="00734624" w:rsidRPr="00053CB1">
              <w:rPr>
                <w:rFonts w:ascii="Times New Roman" w:hAnsi="Times New Roman" w:cs="Times New Roman"/>
                <w:sz w:val="24"/>
                <w:szCs w:val="24"/>
              </w:rPr>
              <w:t>т, остальные слушают.</w:t>
            </w:r>
          </w:p>
          <w:p w:rsidR="00734624" w:rsidRDefault="0073462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>Б.В.Шергин</w:t>
            </w:r>
            <w:proofErr w:type="spellEnd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русский писатель. Родился в 1896г, в </w:t>
            </w:r>
            <w:proofErr w:type="spellStart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>г.Архангельске</w:t>
            </w:r>
            <w:proofErr w:type="spellEnd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Там же провел детство и юность. Отец будущего писателя был кораблестроителем. Маму свою Борис называл «хранительницей слова» - за то, что она рассказывала ему былины. Борис Викторович с детских лет хорошо рисовал. В дальнейшем, окончив художественное училище, многие сои книги оформлял сам. Умер писатель в 1973 году, похоронен в </w:t>
            </w:r>
            <w:proofErr w:type="spellStart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>г.Архангельске</w:t>
            </w:r>
            <w:proofErr w:type="spellEnd"/>
            <w:r w:rsidRPr="00053CB1">
              <w:rPr>
                <w:rFonts w:ascii="Times New Roman" w:hAnsi="Times New Roman" w:cs="Times New Roman"/>
                <w:iCs/>
                <w:sz w:val="24"/>
                <w:szCs w:val="24"/>
              </w:rPr>
              <w:t>, там же установлен ему памятник и названа библиотека его именем.)</w:t>
            </w: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Default="000D0FE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0D0FEF" w:rsidRPr="000D0FEF" w:rsidRDefault="000D0FEF" w:rsidP="000D0FEF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1896 г. в г. Архангельске.</w:t>
            </w:r>
          </w:p>
          <w:p w:rsidR="000D0FEF" w:rsidRPr="000D0FEF" w:rsidRDefault="000D0FEF" w:rsidP="000D0FEF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хранительница слова</w:t>
            </w:r>
          </w:p>
          <w:p w:rsidR="000D0FEF" w:rsidRPr="00053CB1" w:rsidRDefault="000D0FEF" w:rsidP="000D0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Москве в художественном училище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DB12F8" w:rsidRDefault="00DB12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13C" w:rsidRDefault="00E45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13C" w:rsidRDefault="00E45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13C" w:rsidRDefault="00E45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13C" w:rsidRDefault="00E451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834" w:rsidRPr="00CB7834" w:rsidRDefault="006C630A" w:rsidP="00CB78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B700F" w:rsidRPr="003B7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 w:rsidR="00CB7834" w:rsidRPr="00CB7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</w:t>
            </w:r>
            <w:r w:rsidR="00CB7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абатывать полученную информацию, </w:t>
            </w:r>
            <w:r w:rsidR="00CB7834" w:rsidRPr="00CB7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ответы на вопросы, работать с текстом.</w:t>
            </w:r>
          </w:p>
          <w:p w:rsidR="006C630A" w:rsidRPr="003B700F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834" w:rsidRPr="00CB7834" w:rsidRDefault="006C630A" w:rsidP="00CB78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уникативные. </w:t>
            </w:r>
            <w:r w:rsidRPr="005B5C66">
              <w:rPr>
                <w:rFonts w:ascii="Times New Roman" w:hAnsi="Times New Roman" w:cs="Times New Roman"/>
                <w:sz w:val="24"/>
                <w:szCs w:val="24"/>
              </w:rPr>
              <w:t>Умение с по</w:t>
            </w:r>
            <w:r w:rsidR="00CB7834">
              <w:rPr>
                <w:rFonts w:ascii="Times New Roman" w:hAnsi="Times New Roman" w:cs="Times New Roman"/>
                <w:sz w:val="24"/>
                <w:szCs w:val="24"/>
              </w:rPr>
              <w:t xml:space="preserve">лно и четко выражать свои мысли, </w:t>
            </w:r>
            <w:r w:rsidR="00CB7834" w:rsidRPr="00CB7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формулир</w:t>
            </w:r>
            <w:r w:rsidR="00CB7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овать ответы на вопросы учителя.</w:t>
            </w: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00F" w:rsidRPr="003B700F" w:rsidRDefault="003B700F" w:rsidP="003B700F">
            <w:pPr>
              <w:pStyle w:val="Default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Регулятивные.</w:t>
            </w:r>
          </w:p>
          <w:p w:rsidR="003B700F" w:rsidRPr="003B700F" w:rsidRDefault="003B700F" w:rsidP="003B700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Умение </w:t>
            </w:r>
            <w:r w:rsidRPr="003B700F">
              <w:rPr>
                <w:color w:val="auto"/>
              </w:rPr>
              <w:t xml:space="preserve">принимать и сохранять учебную задачу. </w:t>
            </w: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Default="006C6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30A" w:rsidRPr="00053CB1" w:rsidRDefault="006C63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C12" w:rsidRPr="00053CB1" w:rsidTr="00B61226">
        <w:tc>
          <w:tcPr>
            <w:tcW w:w="2631" w:type="dxa"/>
          </w:tcPr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3C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Физкультминутка.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2 </w:t>
            </w:r>
            <w:r w:rsidRPr="005B5C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6" w:type="dxa"/>
          </w:tcPr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выполняют движения в соответствии с текстом.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Много профессий на свете у нас!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О них поговорим сейчас: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Вот швея рубашки шьет,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Повар варит нам компот,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Самолет ведет пилот —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На посадку и на взлет.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Доктор ставит нам уколы 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И охранник есть у школы.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Каменщик кладет кирпич,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А охотник ловит дичь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Есть учитель, есть кузнец,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Балерина и певец.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 профессии иметь, 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Нужно много знать, уметь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Хорошо дружок учись! 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 xml:space="preserve">И, конечно, не ленись! </w:t>
            </w:r>
          </w:p>
        </w:tc>
        <w:tc>
          <w:tcPr>
            <w:tcW w:w="4618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(Руки на поясе – повороты туловища вправо-влево)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Развести руки в стороны)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Движения воображаемой иглой)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Мешаем» поварешкой)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Руки – в стороны)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(Опускают их вниз, поднимают вверх)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(Скрестить пальцы над головой. Движения: ладонь – кулак)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Руки – согнуты в локтях, силовой жест)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(Попеременно кладет кисти рук одна на другую сверху – вниз.)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(Делают бинокль из пальчиков)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(Загибают пальцы, перечисляя профессии)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Разгибаем пальцы)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Повороты кистями — тыльная сторона ладошки)</w:t>
            </w:r>
          </w:p>
          <w:p w:rsidR="00D55C12" w:rsidRPr="00053CB1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Погрозить пальчиком)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i/>
                <w:sz w:val="24"/>
                <w:szCs w:val="24"/>
              </w:rPr>
              <w:t>(Отрицательное движение указательным пальцем)</w:t>
            </w:r>
          </w:p>
        </w:tc>
        <w:tc>
          <w:tcPr>
            <w:tcW w:w="255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1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 образ жизни.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C12" w:rsidRPr="00053CB1" w:rsidTr="005F608E">
        <w:tc>
          <w:tcPr>
            <w:tcW w:w="263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этап. 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проблемной ситуации.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86E3D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D55C12" w:rsidRPr="005B5C66" w:rsidRDefault="00086E3D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7</w:t>
            </w:r>
            <w:r w:rsidR="00D55C1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D55C12" w:rsidRPr="005B5C6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  <w:p w:rsidR="00D55C12" w:rsidRPr="001C706C" w:rsidRDefault="00D55C12" w:rsidP="00D55C1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5646" w:type="dxa"/>
          </w:tcPr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53C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Стук в дверь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Ой, ребята, вы ничего не слышали?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посмотрим кто там.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(открывает дверь, за дверью посылка)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Ребята! Так это же посылка для нас с вами! 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посылке какие-то вещи. Давайте разберемся кому они принадлежат? </w:t>
            </w:r>
            <w:r w:rsidRPr="00EF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F3B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не догадываются, то учитель помогает, подводит к правильным ответам</w:t>
            </w:r>
            <w:r w:rsidRPr="00EF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55C12" w:rsidRPr="00053CB1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EDABC" wp14:editId="731A3A75">
                  <wp:extent cx="2286000" cy="12852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841" cy="12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чертеж</w:t>
            </w:r>
            <w:r w:rsidRPr="00B27D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и.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Наверно эти вещи принадлежа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какому-то важному человеку. Ведь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эскизы, чертежи.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думаете, чьи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3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чертежи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(мастера)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Почему вы так решили?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(ответы детей)</w:t>
            </w:r>
          </w:p>
          <w:p w:rsidR="00D55C12" w:rsidRPr="00053CB1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такой мастер?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(умелец своего дела)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-Как мастера выполняют свою работу?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– очки, клубок со спицами.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это чьи вещи? (бабушки)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– доска.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</w:t>
            </w:r>
            <w:r w:rsidRPr="00053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что за вещица? (доска)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кто может красиво украсить эту доску?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(любой человек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который умеет хорошо рисовать)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это может быть ребенок?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(да)</w:t>
            </w:r>
          </w:p>
          <w:p w:rsidR="00D55C12" w:rsidRPr="00053CB1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Верно! А как он должен выполнять эту работу? 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(аккуратно, внимательно)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53C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-Вы догадались с какими персонажами мы встретимся в новом произведении?</w:t>
            </w:r>
          </w:p>
          <w:p w:rsidR="00CE1333" w:rsidRPr="007C3A9A" w:rsidRDefault="00CE1333" w:rsidP="00CE13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3A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по учебнику.</w:t>
            </w:r>
          </w:p>
          <w:p w:rsidR="00CE1333" w:rsidRDefault="00CE1333" w:rsidP="00CE1333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название произведения. 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внимательно на картинку в учебнике.</w:t>
            </w:r>
            <w:r>
              <w:rPr>
                <w:sz w:val="23"/>
                <w:szCs w:val="23"/>
              </w:rPr>
              <w:t xml:space="preserve"> М</w:t>
            </w:r>
            <w:r w:rsidR="0093084B">
              <w:rPr>
                <w:sz w:val="23"/>
                <w:szCs w:val="23"/>
              </w:rPr>
              <w:t>ожете ли вы предпо</w:t>
            </w:r>
            <w:r w:rsidR="0093084B">
              <w:rPr>
                <w:sz w:val="23"/>
                <w:szCs w:val="23"/>
              </w:rPr>
              <w:softHyphen/>
              <w:t>ложить, о ком</w:t>
            </w:r>
            <w:r>
              <w:rPr>
                <w:sz w:val="23"/>
                <w:szCs w:val="23"/>
              </w:rPr>
              <w:t xml:space="preserve"> этот рассказ?</w:t>
            </w:r>
          </w:p>
          <w:p w:rsidR="00CE1333" w:rsidRPr="00CE1333" w:rsidRDefault="00CE1333" w:rsidP="00CE13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333">
              <w:rPr>
                <w:rFonts w:ascii="Times New Roman" w:eastAsia="Calibri" w:hAnsi="Times New Roman" w:cs="Times New Roman"/>
                <w:sz w:val="24"/>
                <w:szCs w:val="24"/>
              </w:rPr>
              <w:t>- Сформулируйте цель урока.</w:t>
            </w:r>
          </w:p>
          <w:p w:rsidR="00CE1333" w:rsidRPr="00CE1333" w:rsidRDefault="00CE1333" w:rsidP="00CE133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3084B" w:rsidRDefault="0093084B" w:rsidP="00CE133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E1333" w:rsidRPr="00CE1333" w:rsidRDefault="00CE1333" w:rsidP="00CE133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Какие задачи мы поставим перед собой на урок?</w:t>
            </w:r>
          </w:p>
          <w:p w:rsidR="00CE1333" w:rsidRPr="00CE1333" w:rsidRDefault="00CE1333" w:rsidP="00CE133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CE1333" w:rsidRPr="00B27D28" w:rsidRDefault="00CE1333" w:rsidP="00CE13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1333" w:rsidRPr="00053CB1" w:rsidRDefault="00CE1333" w:rsidP="00D55C1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8" w:type="dxa"/>
          </w:tcPr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Кажется, кто-то стучит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ся!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</w:rPr>
              <w:t>Дети раскрывают посылку.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Достают вещи по очереди и рассуждают о том, кому они могут принадлежать.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-Это вещи мастера. 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-Мастер – это умелец своего дела.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Мастер выполняет работу качественно, аккуратно, красиво и т.д.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-Это вещи бабушки. 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0728E" w:rsidRDefault="0080728E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доска.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-Украсить доску может человек, который умеет красиво рисовать и т.п.</w:t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-Да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-Работу нужно выполнять аккуратно и внимательно, не торопиться.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-Мы встретимся с мастером,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ребенком</w:t>
            </w:r>
            <w:r w:rsidRPr="00053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бабушкой.</w:t>
            </w:r>
          </w:p>
          <w:p w:rsidR="00CE1333" w:rsidRDefault="00CE1333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E1333" w:rsidRDefault="00CE1333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E1333" w:rsidRDefault="00CE1333" w:rsidP="00D55C1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E1333" w:rsidRPr="000D0FEF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бабушке и мальчике.</w:t>
            </w:r>
          </w:p>
          <w:p w:rsidR="00CE1333" w:rsidRDefault="00CE1333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Формулируют цель урока.</w:t>
            </w: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CE133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Познакомиться с произведение Б.В. Шергина «Собирай по ягодке – наберёшь кузовок».</w:t>
            </w: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формулируют задачи урока.</w:t>
            </w: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Познакомиться с биографией Б. В. Шергина.</w:t>
            </w:r>
          </w:p>
          <w:p w:rsidR="00CE1333" w:rsidRPr="00CE1333" w:rsidRDefault="00CE1333" w:rsidP="00CE1333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Прочитать произведение.</w:t>
            </w:r>
          </w:p>
          <w:p w:rsidR="00CE1333" w:rsidRDefault="00CE1333" w:rsidP="00CE133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Определить главную мысль произведения.</w:t>
            </w:r>
          </w:p>
          <w:p w:rsidR="00CE1333" w:rsidRPr="00053CB1" w:rsidRDefault="00CE1333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Pr="00D27A9E" w:rsidRDefault="00D55C12" w:rsidP="00D55C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5B5C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уникативные. </w:t>
            </w:r>
            <w:r w:rsidRPr="005B5C66">
              <w:rPr>
                <w:rFonts w:ascii="Times New Roman" w:hAnsi="Times New Roman" w:cs="Times New Roman"/>
                <w:sz w:val="24"/>
                <w:szCs w:val="24"/>
              </w:rPr>
              <w:t>Умение 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лно и четко выражать свои мысли, </w:t>
            </w:r>
            <w:r w:rsidRPr="00D27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участвовать в учебном диалоге, умение учитывать разные мнения и интересы и обосновывать собственную позицию.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Познавательные. </w:t>
            </w:r>
            <w:r w:rsidRPr="00E4513C">
              <w:rPr>
                <w:rFonts w:ascii="Times New Roman" w:hAnsi="Times New Roman" w:cs="Times New Roman"/>
                <w:sz w:val="24"/>
                <w:szCs w:val="24"/>
              </w:rPr>
              <w:t>Определяют название и область применения предлагаемых предметов.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BC" w:rsidRPr="007577BC" w:rsidRDefault="007577BC" w:rsidP="007577BC">
            <w:pPr>
              <w:shd w:val="clear" w:color="auto" w:fill="FFFFFF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77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Регулятивные.</w:t>
            </w:r>
          </w:p>
          <w:p w:rsidR="007577BC" w:rsidRPr="007577BC" w:rsidRDefault="007577BC" w:rsidP="007577BC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</w:pPr>
            <w:r w:rsidRPr="0075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формулировать цель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задачи </w:t>
            </w:r>
            <w:r w:rsidRPr="0075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урока.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834" w:rsidRPr="00053CB1" w:rsidTr="005F608E">
        <w:tc>
          <w:tcPr>
            <w:tcW w:w="263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этап. Поиск выхода из проблемной ситуации.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7577B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Default="008C6F39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8C6F39" w:rsidRPr="001C706C" w:rsidRDefault="007577BC" w:rsidP="008C6F3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15 </w:t>
            </w:r>
            <w:r w:rsidR="008C6F39" w:rsidRPr="001C70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  <w:p w:rsidR="00D55C12" w:rsidRDefault="00D55C12" w:rsidP="008C6F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6" w:type="dxa"/>
          </w:tcPr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вам кажется, кто изображен на картинке? 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18460" wp14:editId="7C804A09">
                  <wp:extent cx="2320898" cy="1257300"/>
                  <wp:effectExtent l="0" t="0" r="3810" b="0"/>
                  <wp:docPr id="22" name="Рисунок 22" descr="http://cdn01.ru/files/users/images/b1/0a/b10aa579a3ec7efe6e7c97988c69110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01.ru/files/users/images/b1/0a/b10aa579a3ec7efe6e7c97988c69110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34" cy="12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Опишите его. 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Хорошо. Молодцы!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 ведет себя мальчик? </w:t>
            </w:r>
          </w:p>
          <w:p w:rsidR="0080728E" w:rsidRDefault="0080728E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Бабушка довольна происходящим в мастерской? </w:t>
            </w: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верны ли наши предположения в отношении героев, мы в этом убедимся, если прочтем произведение и конечно же постараемся найти ответ на главный вопрос:</w:t>
            </w:r>
          </w:p>
          <w:p w:rsidR="00D55C12" w:rsidRPr="00E90C6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C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«Какой урок дал мастер мальчику Мите?» </w:t>
            </w: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0C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(вопрос записан на доске)</w:t>
            </w: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560">
              <w:rPr>
                <w:rFonts w:ascii="Times New Roman" w:eastAsia="Calibri" w:hAnsi="Times New Roman" w:cs="Times New Roman"/>
                <w:sz w:val="24"/>
                <w:szCs w:val="24"/>
              </w:rPr>
              <w:t>- Читаем по цепочке. Начинаю я, остальные следят.</w:t>
            </w:r>
          </w:p>
          <w:p w:rsidR="002D5560" w:rsidRDefault="002D5560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E90C6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A54270" wp14:editId="3EF2B69A">
                  <wp:extent cx="2489856" cy="1399836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49" cy="140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</w:t>
            </w:r>
            <w:r w:rsidRPr="00B27D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 дал мастер Мите?»</w:t>
            </w:r>
          </w:p>
          <w:p w:rsid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560">
              <w:rPr>
                <w:rFonts w:ascii="Times New Roman" w:eastAsia="Calibri" w:hAnsi="Times New Roman" w:cs="Times New Roman"/>
                <w:sz w:val="24"/>
                <w:szCs w:val="24"/>
              </w:rPr>
              <w:t>- Помог ли Мите совет мастера?</w:t>
            </w: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560">
              <w:rPr>
                <w:rFonts w:ascii="Times New Roman" w:eastAsia="Calibri" w:hAnsi="Times New Roman" w:cs="Times New Roman"/>
                <w:sz w:val="24"/>
                <w:szCs w:val="24"/>
              </w:rPr>
              <w:t>- Найдите в тексте отрывок, в котором говорится о бабушке. Какая она?</w:t>
            </w: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560">
              <w:rPr>
                <w:rFonts w:ascii="Times New Roman" w:eastAsia="Calibri" w:hAnsi="Times New Roman" w:cs="Times New Roman"/>
                <w:sz w:val="24"/>
                <w:szCs w:val="24"/>
              </w:rPr>
              <w:t>- Найдите в тексте момент, когда Митя любуется своей незаконченной работой</w:t>
            </w:r>
          </w:p>
          <w:p w:rsidR="002D5560" w:rsidRPr="002D5560" w:rsidRDefault="002D5560" w:rsidP="002D55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5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Я вижу, что вы хорошо ориентируетесь в тексте. </w:t>
            </w:r>
            <w:r w:rsidR="00DB35F4">
              <w:rPr>
                <w:rFonts w:ascii="Times New Roman" w:eastAsia="Calibri" w:hAnsi="Times New Roman" w:cs="Times New Roman"/>
                <w:sz w:val="24"/>
                <w:szCs w:val="24"/>
              </w:rPr>
              <w:t>Молодцы.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Посмотрите на работу современного мастера -паркетчика. </w:t>
            </w:r>
            <w:r>
              <w:rPr>
                <w:noProof/>
                <w:lang w:eastAsia="ru-RU"/>
              </w:rPr>
              <w:drawing>
                <wp:inline distT="0" distB="0" distL="0" distR="0" wp14:anchorId="00540BB7" wp14:editId="33520FD2">
                  <wp:extent cx="1876425" cy="105495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88" cy="106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618" w:type="dxa"/>
          </w:tcPr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-Мастер.</w:t>
            </w:r>
          </w:p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еловитый вид, карандаш за ухом. Он помечает что-то этим карандашом. В его руках расписная дощечка.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Мастер любуется своей работой.</w:t>
            </w:r>
          </w:p>
          <w:p w:rsidR="0080728E" w:rsidRDefault="0080728E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D55C12" w:rsidRPr="00B27D28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 очень внимательно разглядывает рис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унок на доске, будто смекает: «А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я так смогу?»)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Д</w:t>
            </w:r>
            <w:r w:rsidRPr="00B27D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а, ведь она поощрительно улыбается перед у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ходом.</w:t>
            </w:r>
          </w:p>
          <w:p w:rsidR="0080728E" w:rsidRDefault="0080728E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28E" w:rsidRDefault="0080728E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F39" w:rsidRDefault="008C6F39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2D5560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  <w:r w:rsidR="00D5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 читают произведение.</w:t>
            </w:r>
            <w:r w:rsidR="00807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словарная работа (</w:t>
            </w:r>
            <w:r w:rsidR="008072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объяснение не знакомых слов.</w:t>
            </w:r>
            <w:r w:rsidR="008072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Default="00D55C12" w:rsidP="00D55C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5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2D5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день выклеивай и отделывай на доске столько, сколько покроет твоя ладонь. Ни меньше, ни больше.</w:t>
            </w:r>
          </w:p>
          <w:p w:rsidR="00D55C12" w:rsidRPr="00E90C6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5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Да. За сутки раньше срока Митя закончил работу.</w:t>
            </w: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</w:t>
            </w:r>
            <w:r w:rsidRPr="002D55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итают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отрывок.</w:t>
            </w:r>
            <w:r w:rsidRPr="002D55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D5560" w:rsidRPr="002D5560" w:rsidRDefault="002D5560" w:rsidP="002D5560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</w:t>
            </w:r>
            <w:r w:rsidRPr="002D55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итают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отрывок.</w:t>
            </w:r>
          </w:p>
          <w:p w:rsidR="002D5560" w:rsidRDefault="002D5560" w:rsidP="00D55C1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5560" w:rsidRDefault="002D5560" w:rsidP="00D55C12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E90C6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90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видеоролик о работе паркетчика.</w:t>
            </w:r>
          </w:p>
          <w:p w:rsidR="00D55C12" w:rsidRPr="00E90C62" w:rsidRDefault="00D55C12" w:rsidP="00D55C1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053CB1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577BC" w:rsidRPr="007577BC" w:rsidRDefault="007577BC" w:rsidP="007577BC">
            <w:pPr>
              <w:shd w:val="clear" w:color="auto" w:fill="FFFFFF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Коммуникативные.</w:t>
            </w:r>
          </w:p>
          <w:p w:rsidR="007577BC" w:rsidRPr="007577BC" w:rsidRDefault="007577BC" w:rsidP="007577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</w:t>
            </w:r>
            <w:r w:rsidRPr="0075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формулир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овать ответы на вопросы учителя, </w:t>
            </w:r>
            <w:r w:rsidRPr="0075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высказывать свою точку зрения.</w:t>
            </w:r>
          </w:p>
          <w:p w:rsidR="007577BC" w:rsidRPr="007577BC" w:rsidRDefault="007577BC" w:rsidP="007577BC">
            <w:pPr>
              <w:shd w:val="clear" w:color="auto" w:fill="FFFFFF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Познавательные.</w:t>
            </w:r>
          </w:p>
          <w:p w:rsidR="00D55C12" w:rsidRPr="007577BC" w:rsidRDefault="007577BC" w:rsidP="007577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перерабатывать полученную информацию, умение находить ответы на вопросы и </w:t>
            </w:r>
            <w:r w:rsidRPr="0075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текстом.</w:t>
            </w:r>
          </w:p>
        </w:tc>
      </w:tr>
      <w:tr w:rsidR="00D55C12" w:rsidRPr="00053CB1" w:rsidTr="005F5C18">
        <w:tc>
          <w:tcPr>
            <w:tcW w:w="263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C6F39" w:rsidRDefault="008C6F39" w:rsidP="00D55C1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5C12" w:rsidRPr="00D55C12" w:rsidRDefault="00086E3D" w:rsidP="00D55C12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Зарядка для глаз.</w:t>
            </w:r>
          </w:p>
          <w:p w:rsidR="00D55C12" w:rsidRPr="00DB35F4" w:rsidRDefault="00086E3D" w:rsidP="00D55C12">
            <w:pPr>
              <w:spacing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1 </w:t>
            </w:r>
            <w:r w:rsidR="00D55C12" w:rsidRPr="00DB35F4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мин.</w:t>
            </w:r>
          </w:p>
        </w:tc>
        <w:tc>
          <w:tcPr>
            <w:tcW w:w="564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C6F39" w:rsidRDefault="008C6F39" w:rsidP="00D55C1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D55C12" w:rsidRDefault="001F332E" w:rsidP="00D55C1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hyperlink r:id="rId13" w:history="1">
              <w:r w:rsidR="00D55C12" w:rsidRPr="00D55C12">
                <w:rPr>
                  <w:rStyle w:val="a7"/>
                  <w:rFonts w:ascii="Times New Roman" w:eastAsia="Times New Roman" w:hAnsi="Times New Roman" w:cs="Times New Roman"/>
                  <w:color w:val="2E74B5" w:themeColor="accent1" w:themeShade="BF"/>
                  <w:sz w:val="24"/>
                  <w:szCs w:val="24"/>
                  <w:lang w:eastAsia="ru-RU"/>
                </w:rPr>
                <w:t>http://www.myshared.ru/slide/323290/</w:t>
              </w:r>
            </w:hyperlink>
          </w:p>
          <w:p w:rsidR="00D55C12" w:rsidRPr="00D55C12" w:rsidRDefault="00D55C12" w:rsidP="00D55C1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8C6F39" w:rsidRDefault="008C6F39" w:rsidP="00D55C1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5C12" w:rsidRPr="00D55C12" w:rsidRDefault="00D55C12" w:rsidP="00086E3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зарядку для глаз </w:t>
            </w:r>
          </w:p>
        </w:tc>
        <w:tc>
          <w:tcPr>
            <w:tcW w:w="255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13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на здоровый образ жизни.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834" w:rsidRPr="00053CB1" w:rsidTr="005F608E">
        <w:tc>
          <w:tcPr>
            <w:tcW w:w="2631" w:type="dxa"/>
          </w:tcPr>
          <w:p w:rsidR="000D2307" w:rsidRPr="000D2307" w:rsidRDefault="00D55C12" w:rsidP="000D2307">
            <w:pPr>
              <w:tabs>
                <w:tab w:val="left" w:pos="177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 этап. </w:t>
            </w:r>
            <w:r w:rsidR="000D2307" w:rsidRPr="007D2A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Включение в систему знаний и повторение.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30" w:rsidRDefault="00D67430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Pr="001C706C" w:rsidRDefault="00DB35F4" w:rsidP="00D55C1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6 </w:t>
            </w:r>
            <w:r w:rsidR="00D55C12" w:rsidRPr="001C70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6" w:type="dxa"/>
          </w:tcPr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РАБОТА В ПАРАХ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Предлагаю вам </w:t>
            </w: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паре,</w:t>
            </w: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восстановить цепь событий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Работаем на листочках.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«И в один день закончил верхний угол».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«За неделю работа не продвинулась на ни полмизинца».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Недавно мастер поручил Мите выклеить столешницу.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«Каждый день выклеивай и отделывай на доске столько, сколько покроет твоя ладонь».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Бабушка закончила свой рассказ словами «Собирай по ягодке – наберешь кузовок».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Проверим ваши ответы.</w:t>
            </w: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 правильно восстановили цепь событий. </w:t>
            </w:r>
          </w:p>
          <w:p w:rsidR="000D2307" w:rsidRPr="007D2A9E" w:rsidRDefault="007D2A9E" w:rsidP="007D2A9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У вас на партах лежат карточки с именами главных героев. Прошу вас составить </w:t>
            </w:r>
            <w:proofErr w:type="spellStart"/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синквейн</w:t>
            </w:r>
            <w:proofErr w:type="spellEnd"/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о главных героях рассказа. Вы помните</w:t>
            </w:r>
            <w:r w:rsidR="00D6743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,</w:t>
            </w:r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что такое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?</w:t>
            </w:r>
          </w:p>
          <w:p w:rsidR="00DB35F4" w:rsidRDefault="007D2A9E" w:rsidP="00DB35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B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мятка по составлению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7FC6" w:rsidRDefault="00947FC6" w:rsidP="00947FC6">
            <w:pPr>
              <w:tabs>
                <w:tab w:val="left" w:pos="1770"/>
              </w:tabs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  <w:p w:rsidR="00947FC6" w:rsidRPr="00947FC6" w:rsidRDefault="00947FC6" w:rsidP="00947FC6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47FC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 Молодцы ребята!</w:t>
            </w:r>
          </w:p>
          <w:p w:rsidR="00DB35F4" w:rsidRDefault="00DB35F4" w:rsidP="00DB3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7BC" w:rsidRPr="007577BC" w:rsidRDefault="007577BC" w:rsidP="007577BC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Скажите, какая была цель урока?</w:t>
            </w:r>
          </w:p>
          <w:p w:rsidR="007577BC" w:rsidRPr="007577BC" w:rsidRDefault="007577BC" w:rsidP="007577BC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77BC" w:rsidRDefault="007577BC" w:rsidP="007577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2A9E" w:rsidRPr="007577BC" w:rsidRDefault="007577BC" w:rsidP="00757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 ее достигли?</w:t>
            </w:r>
          </w:p>
          <w:p w:rsidR="00D55C12" w:rsidRPr="00053CB1" w:rsidRDefault="00DB35F4" w:rsidP="00187AA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D67430">
              <w:rPr>
                <w:rFonts w:ascii="Times New Roman" w:hAnsi="Times New Roman" w:cs="Times New Roman"/>
                <w:sz w:val="24"/>
                <w:szCs w:val="24"/>
              </w:rPr>
              <w:t>- Чему</w:t>
            </w:r>
            <w:r w:rsidR="007577BC" w:rsidRPr="00D67430">
              <w:rPr>
                <w:rFonts w:ascii="Times New Roman" w:hAnsi="Times New Roman" w:cs="Times New Roman"/>
                <w:sz w:val="24"/>
                <w:szCs w:val="24"/>
              </w:rPr>
              <w:t xml:space="preserve"> же</w:t>
            </w:r>
            <w:r w:rsidRPr="00D67430">
              <w:rPr>
                <w:rFonts w:ascii="Times New Roman" w:hAnsi="Times New Roman" w:cs="Times New Roman"/>
                <w:sz w:val="24"/>
                <w:szCs w:val="24"/>
              </w:rPr>
              <w:t xml:space="preserve"> нас хотел научить автор произведения?</w:t>
            </w:r>
          </w:p>
        </w:tc>
        <w:tc>
          <w:tcPr>
            <w:tcW w:w="4618" w:type="dxa"/>
          </w:tcPr>
          <w:p w:rsidR="000D2307" w:rsidRDefault="000D2307" w:rsidP="00DB35F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Дети работают в парах.</w:t>
            </w: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7D2A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3, 1, 2, 4, 5.</w:t>
            </w: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  <w:p w:rsidR="007D2A9E" w:rsidRPr="007D2A9E" w:rsidRDefault="007D2A9E" w:rsidP="007D2A9E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Синквейн</w:t>
            </w:r>
            <w:proofErr w:type="spellEnd"/>
            <w:r w:rsidRPr="007D2A9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– это стихотворение, состоящее из пяти строк. (происходит от французского слова – пять).</w:t>
            </w:r>
            <w:r w:rsidRPr="007D2A9E">
              <w:rPr>
                <w:rFonts w:ascii="Times New Roman" w:eastAsia="Times New Roman" w:hAnsi="Times New Roman" w:cs="Times New Roman"/>
                <w:spacing w:val="-3"/>
                <w:sz w:val="28"/>
                <w:szCs w:val="20"/>
                <w:lang w:eastAsia="ru-RU"/>
              </w:rPr>
              <w:t xml:space="preserve"> </w:t>
            </w:r>
          </w:p>
          <w:p w:rsidR="000D2307" w:rsidRDefault="000D2307" w:rsidP="00DB35F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5F4" w:rsidRDefault="00DB35F4" w:rsidP="0075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зачитывают получившиеся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5F4" w:rsidRDefault="00DB35F4" w:rsidP="00DB35F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BC" w:rsidRPr="007577BC" w:rsidRDefault="007577BC" w:rsidP="007577BC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577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7577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Познакомиться с произведение Б.В. Шергина «Собирай по ягодке – наберёшь кузовок».</w:t>
            </w:r>
          </w:p>
          <w:p w:rsidR="00D55C12" w:rsidRDefault="007577BC" w:rsidP="007577B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577B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Да.</w:t>
            </w:r>
          </w:p>
          <w:p w:rsidR="001245D1" w:rsidRPr="00D67430" w:rsidRDefault="00D67430" w:rsidP="00757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430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2551" w:type="dxa"/>
          </w:tcPr>
          <w:p w:rsidR="00DB35F4" w:rsidRPr="00D27A9E" w:rsidRDefault="00DB35F4" w:rsidP="00DB35F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B4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взаимодействовать в группе при выполнении учебного задания</w:t>
            </w:r>
            <w:r w:rsidRPr="00D27A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27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договариваться и приходить к общему реш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ению в совместной деятельности.</w:t>
            </w:r>
          </w:p>
          <w:p w:rsidR="00DB35F4" w:rsidRDefault="00DB35F4" w:rsidP="00DB3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834" w:rsidRPr="00053CB1" w:rsidTr="005F608E">
        <w:tc>
          <w:tcPr>
            <w:tcW w:w="263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06C">
              <w:rPr>
                <w:rFonts w:ascii="Times New Roman" w:hAnsi="Times New Roman" w:cs="Times New Roman"/>
                <w:b/>
                <w:sz w:val="24"/>
                <w:szCs w:val="24"/>
              </w:rPr>
              <w:t>6 этап.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Рефлексия.</w:t>
            </w: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C12" w:rsidRDefault="00DB35F4" w:rsidP="00D55C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3 </w:t>
            </w:r>
            <w:r w:rsidR="00D55C12" w:rsidRPr="001C70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мин.</w:t>
            </w:r>
          </w:p>
        </w:tc>
        <w:tc>
          <w:tcPr>
            <w:tcW w:w="5646" w:type="dxa"/>
          </w:tcPr>
          <w:p w:rsidR="00D55C12" w:rsidRPr="00DB35F4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Понравилось ли вам произведение? Почему?</w:t>
            </w:r>
          </w:p>
          <w:p w:rsidR="00DB35F4" w:rsidRPr="00DB35F4" w:rsidRDefault="00DB35F4" w:rsidP="00DB35F4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Продолжите предложение: </w:t>
            </w:r>
          </w:p>
          <w:p w:rsidR="00DB35F4" w:rsidRPr="00DB35F4" w:rsidRDefault="00DB35F4" w:rsidP="00DB35F4">
            <w:pPr>
              <w:tabs>
                <w:tab w:val="left" w:pos="5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5F4">
              <w:rPr>
                <w:rFonts w:ascii="Times New Roman" w:eastAsia="Calibri" w:hAnsi="Times New Roman" w:cs="Times New Roman"/>
                <w:sz w:val="24"/>
                <w:szCs w:val="24"/>
              </w:rPr>
              <w:t>*Сегодня на уроке я познакомился…</w:t>
            </w:r>
          </w:p>
          <w:p w:rsidR="00DB35F4" w:rsidRPr="00DB35F4" w:rsidRDefault="00DB35F4" w:rsidP="00DB35F4">
            <w:pPr>
              <w:tabs>
                <w:tab w:val="left" w:pos="5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5F4">
              <w:rPr>
                <w:rFonts w:ascii="Times New Roman" w:eastAsia="Calibri" w:hAnsi="Times New Roman" w:cs="Times New Roman"/>
                <w:sz w:val="24"/>
                <w:szCs w:val="24"/>
              </w:rPr>
              <w:t>*Мне показалось интересным…</w:t>
            </w:r>
          </w:p>
          <w:p w:rsidR="00DB35F4" w:rsidRPr="00DB35F4" w:rsidRDefault="00DB35F4" w:rsidP="00DB35F4">
            <w:pPr>
              <w:tabs>
                <w:tab w:val="left" w:pos="5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5F4">
              <w:rPr>
                <w:rFonts w:ascii="Times New Roman" w:eastAsia="Calibri" w:hAnsi="Times New Roman" w:cs="Times New Roman"/>
                <w:sz w:val="24"/>
                <w:szCs w:val="24"/>
              </w:rPr>
              <w:t>*Меня удивило…</w:t>
            </w:r>
          </w:p>
          <w:p w:rsidR="00DB35F4" w:rsidRPr="00DB35F4" w:rsidRDefault="00DB35F4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58F" w:rsidRDefault="00A2258F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5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Оцените свою работу на уроке с помощью смайликов.</w:t>
            </w:r>
          </w:p>
          <w:p w:rsidR="0093084B" w:rsidRPr="000D2307" w:rsidRDefault="0093084B" w:rsidP="00930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2307">
              <w:rPr>
                <w:rFonts w:ascii="Times New Roman" w:hAnsi="Times New Roman" w:cs="Times New Roman"/>
                <w:sz w:val="24"/>
                <w:szCs w:val="24"/>
              </w:rPr>
              <w:t>Объяснение домашней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оставить </w:t>
            </w:r>
            <w:proofErr w:type="spellStart"/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 w:rsidRPr="00CE1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 героев, которые остались</w:t>
            </w:r>
            <w:r w:rsidRPr="00CE133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D2307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оценивание.</w:t>
            </w:r>
          </w:p>
          <w:p w:rsidR="0093084B" w:rsidRPr="00DB35F4" w:rsidRDefault="0093084B" w:rsidP="00D55C12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618" w:type="dxa"/>
          </w:tcPr>
          <w:p w:rsidR="00D55C12" w:rsidRPr="007577BC" w:rsidRDefault="007577BC" w:rsidP="00DB35F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577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</w:tc>
        <w:tc>
          <w:tcPr>
            <w:tcW w:w="2551" w:type="dxa"/>
          </w:tcPr>
          <w:p w:rsidR="00D55C12" w:rsidRDefault="00D55C12" w:rsidP="00D5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B4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своё отношение к прочитанному тексту. </w:t>
            </w:r>
          </w:p>
          <w:p w:rsidR="00D55C12" w:rsidRDefault="00DB35F4" w:rsidP="00DB35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B4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аргументировать свой ответ.</w:t>
            </w:r>
          </w:p>
        </w:tc>
      </w:tr>
    </w:tbl>
    <w:p w:rsidR="00DB12F8" w:rsidRPr="00053CB1" w:rsidRDefault="00DB12F8">
      <w:pPr>
        <w:rPr>
          <w:rFonts w:ascii="Times New Roman" w:hAnsi="Times New Roman" w:cs="Times New Roman"/>
          <w:b/>
          <w:sz w:val="24"/>
          <w:szCs w:val="24"/>
        </w:rPr>
      </w:pPr>
    </w:p>
    <w:p w:rsidR="00730A52" w:rsidRPr="00053CB1" w:rsidRDefault="00730A52" w:rsidP="001A322B">
      <w:pPr>
        <w:rPr>
          <w:rFonts w:ascii="Times New Roman" w:hAnsi="Times New Roman" w:cs="Times New Roman"/>
          <w:b/>
          <w:sz w:val="24"/>
          <w:szCs w:val="24"/>
        </w:rPr>
      </w:pPr>
    </w:p>
    <w:p w:rsidR="00730A52" w:rsidRPr="00053CB1" w:rsidRDefault="00730A52" w:rsidP="001A322B">
      <w:pPr>
        <w:rPr>
          <w:rFonts w:ascii="Times New Roman" w:hAnsi="Times New Roman" w:cs="Times New Roman"/>
          <w:b/>
          <w:sz w:val="24"/>
          <w:szCs w:val="24"/>
        </w:rPr>
      </w:pPr>
    </w:p>
    <w:p w:rsidR="00C16314" w:rsidRPr="00053CB1" w:rsidRDefault="00C16314" w:rsidP="001A322B">
      <w:pPr>
        <w:rPr>
          <w:rFonts w:ascii="Times New Roman" w:hAnsi="Times New Roman" w:cs="Times New Roman"/>
          <w:b/>
          <w:sz w:val="24"/>
          <w:szCs w:val="24"/>
        </w:rPr>
      </w:pPr>
    </w:p>
    <w:p w:rsidR="00C16314" w:rsidRPr="00053CB1" w:rsidRDefault="00C16314" w:rsidP="001A322B">
      <w:pPr>
        <w:rPr>
          <w:rFonts w:ascii="Times New Roman" w:hAnsi="Times New Roman" w:cs="Times New Roman"/>
          <w:b/>
          <w:sz w:val="24"/>
          <w:szCs w:val="24"/>
        </w:rPr>
      </w:pPr>
    </w:p>
    <w:sectPr w:rsidR="00C16314" w:rsidRPr="00053CB1" w:rsidSect="008C6F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E5993"/>
    <w:multiLevelType w:val="multilevel"/>
    <w:tmpl w:val="2B70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83014"/>
    <w:multiLevelType w:val="multilevel"/>
    <w:tmpl w:val="600C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EA6BFB"/>
    <w:multiLevelType w:val="hybridMultilevel"/>
    <w:tmpl w:val="8D62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4732D"/>
    <w:multiLevelType w:val="hybridMultilevel"/>
    <w:tmpl w:val="A106CFFA"/>
    <w:lvl w:ilvl="0" w:tplc="0BF40BD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1D"/>
    <w:rsid w:val="00053CB1"/>
    <w:rsid w:val="00057D0B"/>
    <w:rsid w:val="00086E3D"/>
    <w:rsid w:val="00092191"/>
    <w:rsid w:val="000B45BF"/>
    <w:rsid w:val="000D0FEF"/>
    <w:rsid w:val="000D2307"/>
    <w:rsid w:val="001245D1"/>
    <w:rsid w:val="00187AA7"/>
    <w:rsid w:val="001A322B"/>
    <w:rsid w:val="001C706C"/>
    <w:rsid w:val="001D68F3"/>
    <w:rsid w:val="001F332E"/>
    <w:rsid w:val="002040BD"/>
    <w:rsid w:val="00250CB6"/>
    <w:rsid w:val="00293C02"/>
    <w:rsid w:val="002B73A5"/>
    <w:rsid w:val="002D5560"/>
    <w:rsid w:val="00343A27"/>
    <w:rsid w:val="003B700F"/>
    <w:rsid w:val="003E4A82"/>
    <w:rsid w:val="00454ADE"/>
    <w:rsid w:val="00462440"/>
    <w:rsid w:val="004D1C97"/>
    <w:rsid w:val="004D3CBE"/>
    <w:rsid w:val="004F1483"/>
    <w:rsid w:val="0052518A"/>
    <w:rsid w:val="005271A7"/>
    <w:rsid w:val="00534E8E"/>
    <w:rsid w:val="0057020D"/>
    <w:rsid w:val="005A4DFA"/>
    <w:rsid w:val="005B2A79"/>
    <w:rsid w:val="005B5C66"/>
    <w:rsid w:val="005E0C58"/>
    <w:rsid w:val="005E6974"/>
    <w:rsid w:val="005F3DDF"/>
    <w:rsid w:val="005F608E"/>
    <w:rsid w:val="00652C68"/>
    <w:rsid w:val="006A2697"/>
    <w:rsid w:val="006C630A"/>
    <w:rsid w:val="006D32FE"/>
    <w:rsid w:val="00730A52"/>
    <w:rsid w:val="00734624"/>
    <w:rsid w:val="007543DA"/>
    <w:rsid w:val="007577BC"/>
    <w:rsid w:val="00762B63"/>
    <w:rsid w:val="007C007F"/>
    <w:rsid w:val="007C3A9A"/>
    <w:rsid w:val="007D2A9E"/>
    <w:rsid w:val="0080728E"/>
    <w:rsid w:val="0086692A"/>
    <w:rsid w:val="00873C6C"/>
    <w:rsid w:val="008C6F39"/>
    <w:rsid w:val="008F3FD5"/>
    <w:rsid w:val="0093084B"/>
    <w:rsid w:val="00947FC6"/>
    <w:rsid w:val="00967A1D"/>
    <w:rsid w:val="009904E4"/>
    <w:rsid w:val="00991C09"/>
    <w:rsid w:val="009D0131"/>
    <w:rsid w:val="009F3635"/>
    <w:rsid w:val="00A2258F"/>
    <w:rsid w:val="00A26D92"/>
    <w:rsid w:val="00A45697"/>
    <w:rsid w:val="00A64F61"/>
    <w:rsid w:val="00A71360"/>
    <w:rsid w:val="00A84CD3"/>
    <w:rsid w:val="00AB4985"/>
    <w:rsid w:val="00AB6A73"/>
    <w:rsid w:val="00B06B7B"/>
    <w:rsid w:val="00B26FF7"/>
    <w:rsid w:val="00B27D28"/>
    <w:rsid w:val="00B52C57"/>
    <w:rsid w:val="00B65977"/>
    <w:rsid w:val="00B750A3"/>
    <w:rsid w:val="00B76CF7"/>
    <w:rsid w:val="00C12B46"/>
    <w:rsid w:val="00C16314"/>
    <w:rsid w:val="00C46C2A"/>
    <w:rsid w:val="00C9580D"/>
    <w:rsid w:val="00CB7834"/>
    <w:rsid w:val="00CE1333"/>
    <w:rsid w:val="00CF7F4A"/>
    <w:rsid w:val="00D27A9E"/>
    <w:rsid w:val="00D55C12"/>
    <w:rsid w:val="00D67430"/>
    <w:rsid w:val="00DB12F8"/>
    <w:rsid w:val="00DB35F4"/>
    <w:rsid w:val="00DC0E90"/>
    <w:rsid w:val="00E07742"/>
    <w:rsid w:val="00E4513C"/>
    <w:rsid w:val="00E668B1"/>
    <w:rsid w:val="00E71E7B"/>
    <w:rsid w:val="00E81990"/>
    <w:rsid w:val="00E83165"/>
    <w:rsid w:val="00E8696B"/>
    <w:rsid w:val="00E90C62"/>
    <w:rsid w:val="00EB719A"/>
    <w:rsid w:val="00EE322D"/>
    <w:rsid w:val="00EF3BDE"/>
    <w:rsid w:val="00F01C82"/>
    <w:rsid w:val="00FA4949"/>
    <w:rsid w:val="00FA6180"/>
    <w:rsid w:val="00FB30E6"/>
    <w:rsid w:val="00FC0A94"/>
    <w:rsid w:val="00FD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68D2A-DCAD-432B-AEAE-878D0E19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4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52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E4A82"/>
    <w:pPr>
      <w:ind w:left="720"/>
      <w:contextualSpacing/>
    </w:pPr>
  </w:style>
  <w:style w:type="paragraph" w:styleId="a6">
    <w:name w:val="No Spacing"/>
    <w:uiPriority w:val="1"/>
    <w:qFormat/>
    <w:rsid w:val="00293C02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5B2A7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B2A79"/>
    <w:rPr>
      <w:color w:val="954F72" w:themeColor="followedHyperlink"/>
      <w:u w:val="single"/>
    </w:rPr>
  </w:style>
  <w:style w:type="character" w:customStyle="1" w:styleId="c10">
    <w:name w:val="c10"/>
    <w:basedOn w:val="a0"/>
    <w:rsid w:val="003B700F"/>
  </w:style>
  <w:style w:type="paragraph" w:customStyle="1" w:styleId="Default">
    <w:name w:val="Default"/>
    <w:rsid w:val="003B70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8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yshared.ru/slide/32329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az</cp:lastModifiedBy>
  <cp:revision>2</cp:revision>
  <dcterms:created xsi:type="dcterms:W3CDTF">2022-11-24T06:17:00Z</dcterms:created>
  <dcterms:modified xsi:type="dcterms:W3CDTF">2022-11-24T06:17:00Z</dcterms:modified>
</cp:coreProperties>
</file>